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9EB4" w14:textId="22558C79" w:rsidR="00FC0033" w:rsidRPr="006B1FD1" w:rsidRDefault="007F0BAD" w:rsidP="009928B4">
      <w:pPr>
        <w:spacing w:line="255" w:lineRule="auto"/>
        <w:jc w:val="center"/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A6C28FA" wp14:editId="5E890947">
            <wp:simplePos x="0" y="0"/>
            <wp:positionH relativeFrom="margin">
              <wp:posOffset>-99060</wp:posOffset>
            </wp:positionH>
            <wp:positionV relativeFrom="paragraph">
              <wp:posOffset>-246380</wp:posOffset>
            </wp:positionV>
            <wp:extent cx="1320800" cy="1320800"/>
            <wp:effectExtent l="0" t="0" r="0" b="0"/>
            <wp:wrapNone/>
            <wp:docPr id="234451743" name="Billede 4" descr="Jul med Bramming nisser. Vi har kæmpe udvalg af de nostalgiske nisser -  Øster Skovgå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l med Bramming nisser. Vi har kæmpe udvalg af de nostalgiske nisser -  Øster Skovgå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712239" wp14:editId="30DDAC3F">
            <wp:simplePos x="0" y="0"/>
            <wp:positionH relativeFrom="margin">
              <wp:posOffset>4885690</wp:posOffset>
            </wp:positionH>
            <wp:positionV relativeFrom="paragraph">
              <wp:posOffset>-284480</wp:posOffset>
            </wp:positionV>
            <wp:extent cx="1377950" cy="1377950"/>
            <wp:effectExtent l="0" t="0" r="0" b="0"/>
            <wp:wrapNone/>
            <wp:docPr id="6" name="Billede 4" descr="Jul med Bramming nisser. Vi har kæmpe udvalg af de nostalgiske nisser -  Øster Skovgå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ul med Bramming nisser. Vi har kæmpe udvalg af de nostalgiske nisser -  Øster Skovgå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8B4"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Herlufsholm OK’s</w:t>
      </w:r>
    </w:p>
    <w:p w14:paraId="77B219E8" w14:textId="118C2ECF" w:rsidR="009928B4" w:rsidRPr="006B1FD1" w:rsidRDefault="009928B4" w:rsidP="009928B4">
      <w:pPr>
        <w:spacing w:line="255" w:lineRule="auto"/>
        <w:jc w:val="center"/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</w:pPr>
      <w:r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 xml:space="preserve"> Juleløb</w:t>
      </w:r>
      <w:r w:rsidR="007F0BAD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 xml:space="preserve"> 2</w:t>
      </w:r>
      <w:r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0</w:t>
      </w:r>
      <w:r w:rsidR="00EB0FA9"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2</w:t>
      </w:r>
      <w:r w:rsidR="007F0BAD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5</w:t>
      </w:r>
    </w:p>
    <w:p w14:paraId="0698D42B" w14:textId="74957B6A" w:rsidR="009928B4" w:rsidRPr="006B1FD1" w:rsidRDefault="004346E6" w:rsidP="00FC0033">
      <w:pPr>
        <w:spacing w:line="255" w:lineRule="auto"/>
        <w:jc w:val="center"/>
        <w:rPr>
          <w:rFonts w:ascii="Arial" w:eastAsia="Blackadder ITC" w:hAnsi="Arial" w:cs="Arial"/>
          <w:i/>
          <w:color w:val="00B050"/>
          <w:sz w:val="42"/>
          <w:szCs w:val="42"/>
        </w:rPr>
      </w:pPr>
      <w:r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 xml:space="preserve">d. </w:t>
      </w:r>
      <w:r w:rsidR="003711BB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2</w:t>
      </w:r>
      <w:r w:rsidR="007F0BAD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9. nove</w:t>
      </w:r>
      <w:r w:rsidR="009928B4"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mber kl</w:t>
      </w:r>
      <w:r w:rsidR="00011664"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.</w:t>
      </w:r>
      <w:r w:rsidR="009928B4"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 xml:space="preserve"> 1</w:t>
      </w:r>
      <w:r w:rsidR="00EB0FA9"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0</w:t>
      </w:r>
      <w:r w:rsidR="009928B4" w:rsidRPr="006B1FD1">
        <w:rPr>
          <w:rFonts w:ascii="Garamond" w:eastAsia="Blackadder ITC" w:hAnsi="Garamond" w:cs="Arial"/>
          <w:b/>
          <w:color w:val="3B3838" w:themeColor="background2" w:themeShade="40"/>
          <w:sz w:val="42"/>
          <w:szCs w:val="42"/>
        </w:rPr>
        <w:t>.00</w:t>
      </w:r>
    </w:p>
    <w:p w14:paraId="58BE214C" w14:textId="1BC8F1BD" w:rsidR="004346E6" w:rsidRPr="006B1FD1" w:rsidRDefault="007F0BAD">
      <w:pPr>
        <w:spacing w:line="255" w:lineRule="auto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BDC27CD" wp14:editId="7720D927">
            <wp:simplePos x="0" y="0"/>
            <wp:positionH relativeFrom="column">
              <wp:posOffset>4319905</wp:posOffset>
            </wp:positionH>
            <wp:positionV relativeFrom="paragraph">
              <wp:posOffset>657860</wp:posOffset>
            </wp:positionV>
            <wp:extent cx="1212215" cy="1581150"/>
            <wp:effectExtent l="0" t="0" r="6985" b="0"/>
            <wp:wrapNone/>
            <wp:docPr id="2" name="Billede 1" descr="Bramming nisser til ophæng 4 stk. Hilser - Hjerte - Griner - Skriver Sed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mming nisser til ophæng 4 stk. Hilser - Hjerte - Griner - Skriver Seddel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870" r="52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Julen er hjerternes fest, så d</w:t>
      </w:r>
      <w:r w:rsidR="00A56E62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et</w:t>
      </w:r>
      <w:r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er</w:t>
      </w:r>
      <w:r w:rsidR="00A56E62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os en</w:t>
      </w:r>
      <w:r w:rsidR="00FC0376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stor fornøjelse at invitere jer til vores traditionsrige Juleløb</w:t>
      </w:r>
      <w:r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fest i selskab med de allerbedste klubkammerater</w:t>
      </w:r>
      <w:r w:rsidR="00A56E62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. Årets løb afvikles som pointløb </w:t>
      </w:r>
    </w:p>
    <w:p w14:paraId="15C4A89A" w14:textId="0735C5B9" w:rsidR="003711BB" w:rsidRDefault="003711BB">
      <w:pPr>
        <w:spacing w:line="255" w:lineRule="auto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Der er mulighed for indskrivning fra kl. 9.45</w:t>
      </w:r>
    </w:p>
    <w:p w14:paraId="6B2F3AB8" w14:textId="43C0DDB1" w:rsidR="003711BB" w:rsidRDefault="003711BB" w:rsidP="007F0BAD">
      <w:pPr>
        <w:tabs>
          <w:tab w:val="left" w:pos="8060"/>
        </w:tabs>
        <w:spacing w:line="255" w:lineRule="auto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Kl. 10 tager vi fællesfoto</w:t>
      </w:r>
      <w:r w:rsidR="007F0BAD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ab/>
      </w:r>
    </w:p>
    <w:p w14:paraId="5DF971C1" w14:textId="7EA4158E" w:rsidR="00121B3A" w:rsidRPr="006B1FD1" w:rsidRDefault="003711BB">
      <w:pPr>
        <w:spacing w:line="255" w:lineRule="auto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Kl. 10.15 </w:t>
      </w:r>
      <w:r w:rsidR="007F0BAD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introduktion til årets løb</w:t>
      </w:r>
      <w:r w:rsidR="00121B3A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 </w:t>
      </w:r>
    </w:p>
    <w:p w14:paraId="22D57470" w14:textId="6B9FFBA8" w:rsidR="00121B3A" w:rsidRPr="006B1FD1" w:rsidRDefault="00121B3A">
      <w:pPr>
        <w:spacing w:line="255" w:lineRule="auto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Kl. 10.30 Fællesstart.</w:t>
      </w:r>
    </w:p>
    <w:p w14:paraId="16C88C58" w14:textId="4234A035" w:rsidR="00121B3A" w:rsidRPr="006B1FD1" w:rsidRDefault="00121B3A" w:rsidP="00DB7BB5">
      <w:pPr>
        <w:spacing w:line="255" w:lineRule="auto"/>
        <w:ind w:left="1304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Max. tiden er 45 minutter, og husk at komme i </w:t>
      </w:r>
      <w:r w:rsidR="006D4E14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mål, </w:t>
      </w:r>
      <w:r w:rsidR="006D4E14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inden tiden er gået - ellers er der strafpoint for hvert minut.</w:t>
      </w:r>
    </w:p>
    <w:p w14:paraId="7C683197" w14:textId="70A52ECF" w:rsidR="00121B3A" w:rsidRPr="006B1FD1" w:rsidRDefault="00121B3A">
      <w:pPr>
        <w:spacing w:line="255" w:lineRule="auto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Kl. 11.15 </w:t>
      </w:r>
      <w:r w:rsidR="00DB7BB5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Løbstiden er gået.</w:t>
      </w:r>
    </w:p>
    <w:p w14:paraId="69058283" w14:textId="17C41B07" w:rsidR="00DB7BB5" w:rsidRPr="006B1FD1" w:rsidRDefault="00DB7BB5">
      <w:pPr>
        <w:spacing w:line="255" w:lineRule="auto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</w:p>
    <w:p w14:paraId="7230AE15" w14:textId="2C4058CD" w:rsidR="003711BB" w:rsidRDefault="00FC0376" w:rsidP="00FC0376">
      <w:pPr>
        <w:spacing w:after="156" w:line="257" w:lineRule="auto"/>
        <w:ind w:left="-5" w:hanging="10"/>
        <w:jc w:val="both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Efter turen i skoven byder </w:t>
      </w:r>
      <w:r w:rsidR="00DB7BB5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klubben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på gløgg og æbleskiver i klubhuset kl. 1</w:t>
      </w:r>
      <w:r w:rsidR="0017424A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2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:00. </w:t>
      </w:r>
    </w:p>
    <w:p w14:paraId="398305CF" w14:textId="31F480A6" w:rsidR="00BC40B6" w:rsidRPr="00190C07" w:rsidRDefault="00190C07" w:rsidP="00190C07">
      <w:pPr>
        <w:pStyle w:val="Listeafsnit"/>
        <w:numPr>
          <w:ilvl w:val="0"/>
          <w:numId w:val="2"/>
        </w:numPr>
        <w:spacing w:after="156" w:line="257" w:lineRule="auto"/>
        <w:jc w:val="both"/>
        <w:rPr>
          <w:rFonts w:ascii="Garamond" w:hAnsi="Garamond"/>
          <w:i/>
          <w:iCs/>
          <w:color w:val="3B3838" w:themeColor="background2" w:themeShade="40"/>
          <w:sz w:val="36"/>
          <w:szCs w:val="36"/>
        </w:rPr>
      </w:pPr>
      <w:r w:rsidRPr="00190C07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Der</w:t>
      </w:r>
      <w:r w:rsidR="003711BB" w:rsidRPr="00190C07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bliver </w:t>
      </w:r>
      <w:r w:rsidR="00FC0376" w:rsidRPr="00190C07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mulighed for </w:t>
      </w:r>
      <w:r w:rsidR="00DB7BB5" w:rsidRPr="00190C07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bad</w:t>
      </w:r>
      <w:r w:rsidR="003711BB" w:rsidRPr="00190C07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</w:t>
      </w:r>
      <w:r w:rsidRPr="00190C07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efter løbet</w:t>
      </w:r>
    </w:p>
    <w:p w14:paraId="5B8AA350" w14:textId="1FDB9A73" w:rsidR="004B13A0" w:rsidRPr="006B1FD1" w:rsidRDefault="004B13A0" w:rsidP="004B13A0">
      <w:pPr>
        <w:spacing w:after="0" w:line="257" w:lineRule="auto"/>
        <w:ind w:left="-5" w:hanging="10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</w:p>
    <w:p w14:paraId="70A82700" w14:textId="21136E7D" w:rsidR="004B13A0" w:rsidRDefault="00FC0376">
      <w:pPr>
        <w:spacing w:after="0" w:line="338" w:lineRule="auto"/>
        <w:ind w:left="1971" w:hanging="1986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Tilmelding: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ab/>
        <w:t xml:space="preserve">senest </w:t>
      </w:r>
      <w:r w:rsidR="007F0BAD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søndag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den </w:t>
      </w:r>
      <w:r w:rsidR="003711BB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2</w:t>
      </w:r>
      <w:r w:rsidR="007F0BAD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3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.</w:t>
      </w:r>
      <w:r w:rsidR="003711BB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november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</w:t>
      </w:r>
      <w:r w:rsidR="004B13A0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til </w:t>
      </w:r>
      <w:r w:rsidR="004346E6"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Helle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Hansen på </w:t>
      </w:r>
      <w:r w:rsidR="003711BB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Messenger 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eller </w:t>
      </w:r>
      <w:hyperlink r:id="rId7" w:history="1">
        <w:r w:rsidR="004346E6" w:rsidRPr="006B1FD1">
          <w:rPr>
            <w:rStyle w:val="Hyperlink"/>
            <w:rFonts w:ascii="Garamond" w:eastAsia="Blackadder ITC" w:hAnsi="Garamond" w:cs="Blackadder ITC"/>
            <w:i/>
            <w:iCs/>
            <w:color w:val="3B3838" w:themeColor="background2" w:themeShade="40"/>
            <w:sz w:val="36"/>
            <w:szCs w:val="36"/>
          </w:rPr>
          <w:t>h.abrikosevej@gmail.</w:t>
        </w:r>
      </w:hyperlink>
      <w:r w:rsidR="004346E6" w:rsidRPr="006B1FD1">
        <w:rPr>
          <w:rStyle w:val="Hyperlink"/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com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</w:t>
      </w:r>
    </w:p>
    <w:p w14:paraId="1ACECD15" w14:textId="07A3756D" w:rsidR="003711BB" w:rsidRPr="00190C07" w:rsidRDefault="003711BB">
      <w:pPr>
        <w:spacing w:after="0" w:line="338" w:lineRule="auto"/>
        <w:ind w:left="1971" w:hanging="1986"/>
        <w:rPr>
          <w:rFonts w:ascii="Garamond" w:eastAsia="Blackadder ITC" w:hAnsi="Garamond" w:cs="Blackadder ITC"/>
          <w:i/>
          <w:iCs/>
          <w:color w:val="3B3838" w:themeColor="background2" w:themeShade="40"/>
          <w:sz w:val="32"/>
          <w:szCs w:val="32"/>
        </w:rPr>
      </w:pPr>
    </w:p>
    <w:p w14:paraId="7DED1D43" w14:textId="476D2F2A" w:rsidR="00FC0376" w:rsidRDefault="003711BB" w:rsidP="00F70AFE">
      <w:pPr>
        <w:tabs>
          <w:tab w:val="center" w:pos="4797"/>
        </w:tabs>
        <w:spacing w:after="0" w:line="338" w:lineRule="auto"/>
        <w:ind w:left="1971" w:hanging="1986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F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ind </w:t>
      </w:r>
      <w:r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jeres nissehuer </w:t>
      </w: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frem og vær med til at fylde skoven med nisser.</w:t>
      </w:r>
    </w:p>
    <w:p w14:paraId="18466AB2" w14:textId="7E49CF26" w:rsidR="003711BB" w:rsidRPr="00190C07" w:rsidRDefault="003711BB" w:rsidP="00F70AFE">
      <w:pPr>
        <w:tabs>
          <w:tab w:val="center" w:pos="4797"/>
        </w:tabs>
        <w:spacing w:after="0" w:line="338" w:lineRule="auto"/>
        <w:ind w:left="1971" w:hanging="1986"/>
        <w:rPr>
          <w:rFonts w:ascii="Garamond" w:eastAsia="Blackadder ITC" w:hAnsi="Garamond" w:cs="Blackadder ITC"/>
          <w:i/>
          <w:iCs/>
          <w:color w:val="3B3838" w:themeColor="background2" w:themeShade="40"/>
          <w:sz w:val="32"/>
          <w:szCs w:val="32"/>
        </w:rPr>
      </w:pPr>
    </w:p>
    <w:p w14:paraId="7B2FBD5E" w14:textId="03E7DF63" w:rsidR="000E28C1" w:rsidRPr="007F0BAD" w:rsidRDefault="004B13A0" w:rsidP="007F0BAD">
      <w:pPr>
        <w:tabs>
          <w:tab w:val="left" w:pos="6230"/>
        </w:tabs>
        <w:spacing w:after="0" w:line="338" w:lineRule="auto"/>
        <w:ind w:left="1971" w:hanging="1986"/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</w:pPr>
      <w:r w:rsidRPr="006B1FD1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>Vi glæder os til at se jer O-Julehilsener</w:t>
      </w:r>
      <w:r w:rsidR="007F0BAD">
        <w:rPr>
          <w:rFonts w:ascii="Garamond" w:eastAsia="Blackadder ITC" w:hAnsi="Garamond" w:cs="Blackadder ITC"/>
          <w:i/>
          <w:iCs/>
          <w:color w:val="3B3838" w:themeColor="background2" w:themeShade="40"/>
          <w:sz w:val="36"/>
          <w:szCs w:val="36"/>
        </w:rPr>
        <w:t xml:space="preserve"> fra</w:t>
      </w:r>
    </w:p>
    <w:p w14:paraId="6E96CCFB" w14:textId="57CF344F" w:rsidR="00BC40B6" w:rsidRDefault="007F0BAD" w:rsidP="007F0BAD">
      <w:pPr>
        <w:spacing w:after="271"/>
        <w:ind w:left="3937"/>
        <w:rPr>
          <w:rFonts w:ascii="Garamond" w:eastAsia="Blackadder ITC" w:hAnsi="Garamond" w:cs="Blackadder ITC"/>
          <w:b/>
          <w:bCs/>
          <w:i/>
          <w:iCs/>
          <w:color w:val="C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0D5236" wp14:editId="3E166962">
            <wp:simplePos x="0" y="0"/>
            <wp:positionH relativeFrom="column">
              <wp:posOffset>466090</wp:posOffset>
            </wp:positionH>
            <wp:positionV relativeFrom="paragraph">
              <wp:posOffset>78105</wp:posOffset>
            </wp:positionV>
            <wp:extent cx="1397000" cy="1397000"/>
            <wp:effectExtent l="0" t="0" r="0" b="0"/>
            <wp:wrapNone/>
            <wp:docPr id="4" name="Billede 2" descr="Bramming kravlenisse i træ 40 cm - Flettet hjerte - Kravlenisser - Bæklund  Design 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mming kravlenisse i træ 40 cm - Flettet hjerte - Kravlenisser - Bæklund  Design A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B3A" w:rsidRPr="006B1FD1">
        <w:rPr>
          <w:rFonts w:ascii="Garamond" w:eastAsia="Blackadder ITC" w:hAnsi="Garamond" w:cs="Blackadder ITC"/>
          <w:b/>
          <w:bCs/>
          <w:i/>
          <w:iCs/>
          <w:color w:val="C00000"/>
          <w:sz w:val="36"/>
          <w:szCs w:val="36"/>
        </w:rPr>
        <w:t>Orienteringsnisserne</w:t>
      </w:r>
      <w:r>
        <w:rPr>
          <w:rFonts w:ascii="Garamond" w:eastAsia="Blackadder ITC" w:hAnsi="Garamond" w:cs="Blackadder ITC"/>
          <w:b/>
          <w:bCs/>
          <w:i/>
          <w:iCs/>
          <w:color w:val="C00000"/>
          <w:sz w:val="36"/>
          <w:szCs w:val="36"/>
        </w:rPr>
        <w:t xml:space="preserve"> Stig og Helle</w:t>
      </w:r>
    </w:p>
    <w:sectPr w:rsidR="00BC40B6">
      <w:pgSz w:w="11900" w:h="16840"/>
      <w:pgMar w:top="848" w:right="1155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000D"/>
    <w:multiLevelType w:val="hybridMultilevel"/>
    <w:tmpl w:val="D9AA019C"/>
    <w:lvl w:ilvl="0" w:tplc="040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13B7FBD"/>
    <w:multiLevelType w:val="hybridMultilevel"/>
    <w:tmpl w:val="1CC29D3E"/>
    <w:lvl w:ilvl="0" w:tplc="7B2238CA">
      <w:start w:val="4"/>
      <w:numFmt w:val="bullet"/>
      <w:lvlText w:val="-"/>
      <w:lvlJc w:val="left"/>
      <w:pPr>
        <w:ind w:left="345" w:hanging="360"/>
      </w:pPr>
      <w:rPr>
        <w:rFonts w:ascii="Garamond" w:eastAsia="Blackadder ITC" w:hAnsi="Garamond" w:cs="Blackadder ITC" w:hint="default"/>
      </w:rPr>
    </w:lvl>
    <w:lvl w:ilvl="1" w:tplc="040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800033512">
    <w:abstractNumId w:val="0"/>
  </w:num>
  <w:num w:numId="2" w16cid:durableId="84551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B6"/>
    <w:rsid w:val="00011664"/>
    <w:rsid w:val="000574AD"/>
    <w:rsid w:val="000E28C1"/>
    <w:rsid w:val="00121B3A"/>
    <w:rsid w:val="0017424A"/>
    <w:rsid w:val="00190C07"/>
    <w:rsid w:val="002855C3"/>
    <w:rsid w:val="003711BB"/>
    <w:rsid w:val="003B5A53"/>
    <w:rsid w:val="004346E6"/>
    <w:rsid w:val="004B13A0"/>
    <w:rsid w:val="00510ABE"/>
    <w:rsid w:val="00591B8F"/>
    <w:rsid w:val="00647816"/>
    <w:rsid w:val="00682DC8"/>
    <w:rsid w:val="006B1FD1"/>
    <w:rsid w:val="006D4E14"/>
    <w:rsid w:val="00724E7D"/>
    <w:rsid w:val="00775F5A"/>
    <w:rsid w:val="007F0BAD"/>
    <w:rsid w:val="009928B4"/>
    <w:rsid w:val="00A27004"/>
    <w:rsid w:val="00A56E62"/>
    <w:rsid w:val="00AB0DD3"/>
    <w:rsid w:val="00AE5411"/>
    <w:rsid w:val="00B677AB"/>
    <w:rsid w:val="00BA2672"/>
    <w:rsid w:val="00BB1F88"/>
    <w:rsid w:val="00BC40B6"/>
    <w:rsid w:val="00CA5E51"/>
    <w:rsid w:val="00DB7BB5"/>
    <w:rsid w:val="00DD13C3"/>
    <w:rsid w:val="00E05475"/>
    <w:rsid w:val="00E76CD6"/>
    <w:rsid w:val="00EB0FA9"/>
    <w:rsid w:val="00ED3CA0"/>
    <w:rsid w:val="00F70AFE"/>
    <w:rsid w:val="00F73E0C"/>
    <w:rsid w:val="00FA7268"/>
    <w:rsid w:val="00FC0033"/>
    <w:rsid w:val="00FC0376"/>
    <w:rsid w:val="00FC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4315"/>
  <w15:docId w15:val="{B01F7208-5E69-4C51-A5FE-BB5F0199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4B13A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13A0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E2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h.abrikosevej@gmai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795</Characters>
  <Application>Microsoft Office Word</Application>
  <DocSecurity>0</DocSecurity>
  <Lines>39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Hansen (HPHA - Handelslærer - NV - ZBC)</dc:creator>
  <cp:keywords/>
  <cp:lastModifiedBy>Helle Skipper Hansen</cp:lastModifiedBy>
  <cp:revision>4</cp:revision>
  <cp:lastPrinted>2025-11-08T08:47:00Z</cp:lastPrinted>
  <dcterms:created xsi:type="dcterms:W3CDTF">2025-11-08T08:59:00Z</dcterms:created>
  <dcterms:modified xsi:type="dcterms:W3CDTF">2025-11-08T09:10:00Z</dcterms:modified>
</cp:coreProperties>
</file>